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344D2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344D25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9F3B9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13.5.2024.-17.5.2024.</w:t>
            </w:r>
          </w:p>
        </w:tc>
      </w:tr>
      <w:tr w:rsidR="00E57D22" w:rsidTr="00344D2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344D25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C0983" w:rsidTr="00344D2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0983" w:rsidRPr="00542E44" w:rsidRDefault="00FC0983" w:rsidP="00FC09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0983" w:rsidRDefault="00FC0983" w:rsidP="00FC098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C0983" w:rsidRPr="002F5D5F" w:rsidRDefault="00FC0983" w:rsidP="00FC098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C0983" w:rsidRDefault="00FC0983" w:rsidP="00FC09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JUNEĆIM MESOM , JABUKA KOMAD , SALATA ZELENA S RIKOLOM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C0983" w:rsidRDefault="00FC0983" w:rsidP="00FC09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C0983" w:rsidRDefault="00FC0983" w:rsidP="00FC09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C0983" w:rsidRDefault="00FC0983" w:rsidP="00FC09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C0983" w:rsidRDefault="00FC0983" w:rsidP="00FC09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C0983" w:rsidRDefault="00FC0983" w:rsidP="00FC09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Soja(T), Celer(T), Gluten(T), Celer(S)</w:t>
            </w:r>
          </w:p>
        </w:tc>
      </w:tr>
      <w:tr w:rsidR="009F3B98" w:rsidTr="00344D2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7E71B8" w:rsidP="007E71B8">
            <w:r>
              <w:rPr>
                <w:rFonts w:ascii="Segoe UI" w:eastAsia="Segoe UI" w:hAnsi="Segoe UI"/>
                <w:color w:val="495057"/>
              </w:rPr>
              <w:t xml:space="preserve">          ŠKOLSKA PIZZA I JOGURT, BANANA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Kikiriki(T), Soja(S), Mlijeko(S), Laktoza(S)</w:t>
            </w:r>
          </w:p>
        </w:tc>
      </w:tr>
      <w:tr w:rsidR="009F3B98" w:rsidTr="00344D2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F3B98" w:rsidRPr="002F5D5F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7E71B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KUKURUZNI KIFLIĆI I JOGURT,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Jaja(S), Gluten(S), Jaja(T), Mlijeko(S), Celer(T), Laktoza(S)</w:t>
            </w:r>
          </w:p>
        </w:tc>
      </w:tr>
      <w:tr w:rsidR="009F3B98" w:rsidTr="00344D2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Celer(T), Gluten(T), Laktoza(S), Mlijeko(S)</w:t>
            </w:r>
          </w:p>
        </w:tc>
      </w:tr>
      <w:tr w:rsidR="009F3B98" w:rsidTr="00344D25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F3B98" w:rsidRPr="002F5D5F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PORILUKA , ŠKOLSKI KR</w:t>
            </w:r>
            <w:r w:rsidR="007E71B8">
              <w:rPr>
                <w:rFonts w:ascii="Segoe UI" w:eastAsia="Segoe UI" w:hAnsi="Segoe UI"/>
                <w:color w:val="495057"/>
              </w:rPr>
              <w:t>UH ŠNITA I POL, JAGODA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Celer(S), Gluten(S), Jaja(T), Soja(S), Mlijeko(T), Sezam(S), Lupina(T)</w:t>
            </w:r>
          </w:p>
        </w:tc>
      </w:tr>
      <w:tr w:rsidR="009F3B98" w:rsidTr="00344D2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NA</w:t>
            </w:r>
            <w:r w:rsidR="007E71B8">
              <w:rPr>
                <w:rFonts w:ascii="Segoe UI" w:eastAsia="Segoe UI" w:hAnsi="Segoe UI"/>
                <w:color w:val="495057"/>
              </w:rPr>
              <w:t xml:space="preserve"> KRUHU , MLIJEKO , JAGODA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Jaja(T), Sezam(S), Lupina(T), Soja(S), Mlijeko(T), Gluten(T), Kikiriki(T), Orašidi(T), Kikiriki(T),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>Sezam(T), Laktoza(S), Mlijeko(S)</w:t>
            </w:r>
          </w:p>
        </w:tc>
      </w:tr>
      <w:tr w:rsidR="009F3B98" w:rsidTr="00344D2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F3B98" w:rsidRPr="002F5D5F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Mlijeko(S), Celer(S), Gluten(S), Jaja(T), Soja(S), Mlijeko(T), Sezam(T), Lupina(T), Laktoza(S), Mlijeko(S)</w:t>
            </w:r>
          </w:p>
        </w:tc>
      </w:tr>
      <w:tr w:rsidR="009F3B98" w:rsidTr="00344D2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103B26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KUPUS SALATA , MANDARINE DVIJE TJESTENINA S TUNOM I POVRĆEM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Celer(S), Laktoza(T), Mlijeko(S)</w:t>
            </w:r>
          </w:p>
        </w:tc>
      </w:tr>
      <w:tr w:rsidR="009F3B98" w:rsidTr="00344D25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F3B98" w:rsidRPr="00542E44" w:rsidRDefault="009F3B98" w:rsidP="009F3B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F3B98" w:rsidRPr="002F5D5F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103B26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PILETINA U UMAKU OD RAJČICE S TIKVICAMA I PALENTA</w:t>
            </w:r>
            <w:r w:rsidR="009F3B98">
              <w:rPr>
                <w:rFonts w:ascii="Segoe UI" w:eastAsia="Segoe UI" w:hAnsi="Segoe UI"/>
                <w:color w:val="495057"/>
              </w:rPr>
              <w:t xml:space="preserve">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Riba(S), Gluten(S), Jaja(T), Celer(T), Gluten(T)</w:t>
            </w:r>
          </w:p>
        </w:tc>
      </w:tr>
      <w:tr w:rsidR="009F3B98" w:rsidTr="00344D2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F3B98" w:rsidRDefault="009F3B98" w:rsidP="009F3B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</w:t>
            </w:r>
            <w:r w:rsidR="007E71B8">
              <w:rPr>
                <w:rFonts w:ascii="Segoe UI" w:eastAsia="Segoe UI" w:hAnsi="Segoe UI"/>
                <w:color w:val="495057"/>
              </w:rPr>
              <w:t>IJAČA S VIŠNJAMA , MLIJEKO</w:t>
            </w:r>
            <w:r>
              <w:rPr>
                <w:rFonts w:ascii="Segoe UI" w:eastAsia="Segoe UI" w:hAnsi="Segoe UI"/>
                <w:color w:val="495057"/>
              </w:rPr>
              <w:t xml:space="preserve">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F3B98" w:rsidRDefault="009F3B98" w:rsidP="009F3B9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Jaja(T), Soja(T), Mlijeko(T), Sezam(T), Celer(T), Laktoza(S), Mlijeko(S)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EC" w:rsidRDefault="00FE6FEC">
      <w:pPr>
        <w:spacing w:line="240" w:lineRule="auto"/>
      </w:pPr>
      <w:r>
        <w:separator/>
      </w:r>
    </w:p>
  </w:endnote>
  <w:endnote w:type="continuationSeparator" w:id="0">
    <w:p w:rsidR="00FE6FEC" w:rsidRDefault="00FE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EC" w:rsidRDefault="00FE6FEC">
      <w:pPr>
        <w:spacing w:line="240" w:lineRule="auto"/>
      </w:pPr>
      <w:r>
        <w:separator/>
      </w:r>
    </w:p>
  </w:footnote>
  <w:footnote w:type="continuationSeparator" w:id="0">
    <w:p w:rsidR="00FE6FEC" w:rsidRDefault="00FE6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03B26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D4897"/>
    <w:rsid w:val="003F7AC3"/>
    <w:rsid w:val="00521BE0"/>
    <w:rsid w:val="00542E44"/>
    <w:rsid w:val="00586168"/>
    <w:rsid w:val="005C414B"/>
    <w:rsid w:val="00745047"/>
    <w:rsid w:val="007E71B8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9F3B98"/>
    <w:rsid w:val="00A0246C"/>
    <w:rsid w:val="00A20B53"/>
    <w:rsid w:val="00AB01D8"/>
    <w:rsid w:val="00B33762"/>
    <w:rsid w:val="00B9547E"/>
    <w:rsid w:val="00BE6426"/>
    <w:rsid w:val="00C1270D"/>
    <w:rsid w:val="00C43A9F"/>
    <w:rsid w:val="00CA27BB"/>
    <w:rsid w:val="00CE5CD7"/>
    <w:rsid w:val="00D00D99"/>
    <w:rsid w:val="00D8080A"/>
    <w:rsid w:val="00E16AB6"/>
    <w:rsid w:val="00E33DA7"/>
    <w:rsid w:val="00E57D22"/>
    <w:rsid w:val="00EE4AC6"/>
    <w:rsid w:val="00F21FB1"/>
    <w:rsid w:val="00F6351E"/>
    <w:rsid w:val="00FC0983"/>
    <w:rsid w:val="00FC0996"/>
    <w:rsid w:val="00FD27DB"/>
    <w:rsid w:val="00FE6FEC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2024-05-16T10:26:00Z</dcterms:created>
  <dcterms:modified xsi:type="dcterms:W3CDTF">2024-05-16T10:26:00Z</dcterms:modified>
</cp:coreProperties>
</file>